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48E" w:rsidRDefault="00076268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Председателю территориальной </w:t>
      </w:r>
    </w:p>
    <w:p w:rsidR="001D348E" w:rsidRDefault="00076268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1D348E" w:rsidRDefault="00076268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Бобровой Людмиле Викторовне</w:t>
      </w:r>
    </w:p>
    <w:p w:rsidR="001D348E" w:rsidRDefault="00076268">
      <w:pPr>
        <w:spacing w:before="240"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председателя УИК № </w:t>
      </w:r>
      <w:r>
        <w:rPr>
          <w:rFonts w:ascii="Times New Roman" w:hAnsi="Times New Roman" w:cs="Times New Roman"/>
          <w:sz w:val="28"/>
          <w:szCs w:val="28"/>
          <w:highlight w:val="cyan"/>
        </w:rPr>
        <w:t>___</w:t>
      </w:r>
      <w:r w:rsidR="00261D90">
        <w:rPr>
          <w:rFonts w:ascii="Times New Roman" w:hAnsi="Times New Roman" w:cs="Times New Roman"/>
          <w:sz w:val="28"/>
          <w:szCs w:val="28"/>
          <w:highlight w:val="cyan"/>
        </w:rPr>
        <w:t>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highlight w:val="cyan"/>
        </w:rPr>
        <w:t>__</w:t>
      </w:r>
    </w:p>
    <w:p w:rsidR="001D348E" w:rsidRDefault="0007626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cyan"/>
        </w:rPr>
        <w:t>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(Ф.И.О.)</w:t>
      </w:r>
    </w:p>
    <w:p w:rsidR="001D348E" w:rsidRDefault="001D348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1D348E" w:rsidRDefault="001D348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1D348E" w:rsidRDefault="001D348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1D348E" w:rsidRDefault="000762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</w:t>
      </w:r>
    </w:p>
    <w:p w:rsidR="001D348E" w:rsidRDefault="001D3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348E" w:rsidRDefault="000762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довожу до Вашего сведения, что член участковой избирательной комиссии № </w:t>
      </w:r>
      <w:r>
        <w:rPr>
          <w:rFonts w:ascii="Times New Roman" w:hAnsi="Times New Roman" w:cs="Times New Roman"/>
          <w:sz w:val="28"/>
          <w:szCs w:val="28"/>
          <w:highlight w:val="cyan"/>
        </w:rPr>
        <w:t>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6268">
        <w:rPr>
          <w:rFonts w:ascii="Times New Roman" w:hAnsi="Times New Roman" w:cs="Times New Roman"/>
          <w:sz w:val="28"/>
          <w:szCs w:val="28"/>
          <w:highlight w:val="cyan"/>
        </w:rPr>
        <w:t>Иванов Иван Иванович</w:t>
      </w:r>
      <w:r>
        <w:rPr>
          <w:rFonts w:ascii="Times New Roman" w:hAnsi="Times New Roman" w:cs="Times New Roman"/>
          <w:sz w:val="28"/>
          <w:szCs w:val="28"/>
        </w:rPr>
        <w:t xml:space="preserve"> в период с «08» сентября 2026 года по «20» сентября 2026 года будет привлекаться к выполнению работ по сборке и разборке технологического оборудования в рамках подготовки и проведения выборов депутатов Законодательной Думы Томской области восьмого созыва.</w:t>
      </w:r>
    </w:p>
    <w:p w:rsidR="001D348E" w:rsidRDefault="001D3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348E" w:rsidRDefault="001D3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3"/>
        <w:gridCol w:w="2176"/>
        <w:gridCol w:w="3156"/>
      </w:tblGrid>
      <w:tr w:rsidR="001D348E">
        <w:tc>
          <w:tcPr>
            <w:tcW w:w="4106" w:type="dxa"/>
          </w:tcPr>
          <w:p w:rsidR="001D348E" w:rsidRDefault="000762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УИК № </w:t>
            </w:r>
            <w:r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________</w:t>
            </w:r>
          </w:p>
        </w:tc>
        <w:tc>
          <w:tcPr>
            <w:tcW w:w="2124" w:type="dxa"/>
          </w:tcPr>
          <w:p w:rsidR="001D348E" w:rsidRDefault="000762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  <w:tc>
          <w:tcPr>
            <w:tcW w:w="3115" w:type="dxa"/>
          </w:tcPr>
          <w:p w:rsidR="001D348E" w:rsidRDefault="000762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_____________________</w:t>
            </w:r>
          </w:p>
        </w:tc>
      </w:tr>
      <w:tr w:rsidR="001D348E">
        <w:tc>
          <w:tcPr>
            <w:tcW w:w="4106" w:type="dxa"/>
          </w:tcPr>
          <w:p w:rsidR="001D348E" w:rsidRDefault="001D34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</w:tcPr>
          <w:p w:rsidR="001D348E" w:rsidRDefault="000762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3115" w:type="dxa"/>
          </w:tcPr>
          <w:p w:rsidR="001D348E" w:rsidRDefault="00076268" w:rsidP="000762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(Ф.И.О.)</w:t>
            </w:r>
          </w:p>
        </w:tc>
      </w:tr>
      <w:tr w:rsidR="001D348E">
        <w:tc>
          <w:tcPr>
            <w:tcW w:w="4106" w:type="dxa"/>
          </w:tcPr>
          <w:p w:rsidR="001D348E" w:rsidRDefault="000762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М.П.</w:t>
            </w:r>
          </w:p>
        </w:tc>
        <w:tc>
          <w:tcPr>
            <w:tcW w:w="2124" w:type="dxa"/>
          </w:tcPr>
          <w:p w:rsidR="001D348E" w:rsidRDefault="001D34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5" w:type="dxa"/>
          </w:tcPr>
          <w:p w:rsidR="001D348E" w:rsidRDefault="001D34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D348E" w:rsidRDefault="001D34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348E" w:rsidRDefault="000762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«08» сентября 2026 г.</w:t>
      </w:r>
    </w:p>
    <w:p w:rsidR="001D348E" w:rsidRDefault="001D3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48E" w:rsidRDefault="001D3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348E" w:rsidRDefault="001D34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D3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48E"/>
    <w:rsid w:val="00017DDD"/>
    <w:rsid w:val="00076268"/>
    <w:rsid w:val="001D348E"/>
    <w:rsid w:val="0026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CFC8F-CA55-4D2B-8BAD-6B9201B7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2026-09-18T12:22:00Z</dcterms:created>
  <dcterms:modified xsi:type="dcterms:W3CDTF">2026-09-19T06:17:00Z</dcterms:modified>
</cp:coreProperties>
</file>